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4CD80" w14:textId="582DC18E" w:rsidR="002A6005" w:rsidRPr="00E46538" w:rsidRDefault="00EF5EA8" w:rsidP="00B17B6A">
      <w:pPr>
        <w:rPr>
          <w:b/>
          <w:bCs/>
        </w:rPr>
      </w:pPr>
      <w:r w:rsidRPr="005C35D7">
        <w:rPr>
          <w:b/>
          <w:bCs/>
          <w:sz w:val="24"/>
          <w:szCs w:val="24"/>
        </w:rPr>
        <w:t xml:space="preserve">   </w:t>
      </w:r>
      <w:r w:rsidR="00990C33" w:rsidRPr="005C35D7">
        <w:rPr>
          <w:b/>
          <w:bCs/>
          <w:sz w:val="24"/>
          <w:szCs w:val="24"/>
        </w:rPr>
        <w:t xml:space="preserve">          </w:t>
      </w:r>
      <w:r w:rsidR="00F831BD" w:rsidRPr="005C35D7">
        <w:rPr>
          <w:b/>
          <w:bCs/>
          <w:sz w:val="24"/>
          <w:szCs w:val="24"/>
        </w:rPr>
        <w:t xml:space="preserve">    </w:t>
      </w:r>
      <w:r w:rsidR="00B8270E" w:rsidRPr="005C35D7">
        <w:rPr>
          <w:b/>
          <w:bCs/>
          <w:sz w:val="24"/>
          <w:szCs w:val="24"/>
        </w:rPr>
        <w:t xml:space="preserve">        </w:t>
      </w:r>
      <w:r w:rsidR="00045EE5" w:rsidRPr="005C35D7">
        <w:rPr>
          <w:b/>
          <w:bCs/>
          <w:sz w:val="24"/>
          <w:szCs w:val="24"/>
        </w:rPr>
        <w:t xml:space="preserve">    </w:t>
      </w:r>
      <w:r w:rsidR="00A0708E">
        <w:rPr>
          <w:b/>
          <w:bCs/>
        </w:rPr>
        <w:t xml:space="preserve">The </w:t>
      </w:r>
      <w:r w:rsidR="008B678F">
        <w:rPr>
          <w:b/>
          <w:bCs/>
        </w:rPr>
        <w:t>May</w:t>
      </w:r>
      <w:r w:rsidR="003D3AAA" w:rsidRPr="00E46538">
        <w:rPr>
          <w:b/>
          <w:bCs/>
        </w:rPr>
        <w:t xml:space="preserve"> </w:t>
      </w:r>
      <w:r w:rsidR="004B05C4" w:rsidRPr="00E46538">
        <w:rPr>
          <w:b/>
          <w:bCs/>
        </w:rPr>
        <w:t xml:space="preserve">Meeting of the Valley Amateur Radio Association, Inc. </w:t>
      </w:r>
      <w:r w:rsidR="00241009" w:rsidRPr="00E46538">
        <w:rPr>
          <w:b/>
          <w:bCs/>
        </w:rPr>
        <w:t>held</w:t>
      </w:r>
      <w:r w:rsidR="004F03D1" w:rsidRPr="00E46538">
        <w:rPr>
          <w:b/>
          <w:bCs/>
        </w:rPr>
        <w:t xml:space="preserve"> at A</w:t>
      </w:r>
      <w:r w:rsidR="00536A88" w:rsidRPr="00E46538">
        <w:rPr>
          <w:b/>
          <w:bCs/>
        </w:rPr>
        <w:t>rm</w:t>
      </w:r>
      <w:r w:rsidR="004F03D1" w:rsidRPr="00E46538">
        <w:rPr>
          <w:b/>
          <w:bCs/>
        </w:rPr>
        <w:t>strong’s Restaurant</w:t>
      </w:r>
      <w:r w:rsidR="00241009" w:rsidRPr="00E46538">
        <w:rPr>
          <w:b/>
          <w:bCs/>
        </w:rPr>
        <w:t>.</w:t>
      </w:r>
    </w:p>
    <w:p w14:paraId="2C078E63" w14:textId="0F15A715" w:rsidR="00596E7B" w:rsidRPr="00E46538" w:rsidRDefault="2F42BD98">
      <w:r w:rsidRPr="00E46538">
        <w:t xml:space="preserve">The </w:t>
      </w:r>
      <w:r w:rsidR="004F048A">
        <w:t>Membership</w:t>
      </w:r>
      <w:r w:rsidRPr="00E46538">
        <w:t xml:space="preserve"> meeting of the Valley Amateur Radio Association</w:t>
      </w:r>
      <w:r w:rsidR="00FF3DBF" w:rsidRPr="00E46538">
        <w:t>, Inc.</w:t>
      </w:r>
      <w:r w:rsidRPr="00E46538">
        <w:t xml:space="preserve"> was called to order at 7 p.m., </w:t>
      </w:r>
      <w:r w:rsidR="00FA2B3D" w:rsidRPr="00E46538">
        <w:t>Tu</w:t>
      </w:r>
      <w:r w:rsidR="000C1EF1" w:rsidRPr="00E46538">
        <w:t>esday</w:t>
      </w:r>
      <w:r w:rsidRPr="00E46538">
        <w:t xml:space="preserve">, </w:t>
      </w:r>
      <w:r w:rsidR="008B678F">
        <w:t>May 2</w:t>
      </w:r>
      <w:r w:rsidRPr="00E46538">
        <w:t>, 202</w:t>
      </w:r>
      <w:r w:rsidR="00A0649E">
        <w:t>3</w:t>
      </w:r>
      <w:r w:rsidRPr="00E46538">
        <w:t xml:space="preserve">, by </w:t>
      </w:r>
      <w:r w:rsidR="004F048A">
        <w:t>Norman D’</w:t>
      </w:r>
      <w:r w:rsidR="00B25129">
        <w:t>Allura</w:t>
      </w:r>
      <w:r w:rsidRPr="00E46538">
        <w:t xml:space="preserve">, </w:t>
      </w:r>
      <w:r w:rsidR="00B25129">
        <w:t>KN4YF</w:t>
      </w:r>
      <w:r w:rsidR="00604402">
        <w:t>I</w:t>
      </w:r>
      <w:r w:rsidR="00D12541" w:rsidRPr="00E46538">
        <w:t xml:space="preserve">, </w:t>
      </w:r>
      <w:r w:rsidR="00F7538A">
        <w:t>p</w:t>
      </w:r>
      <w:r w:rsidRPr="00E46538">
        <w:t>resident.</w:t>
      </w:r>
      <w:r w:rsidR="00D05E24" w:rsidRPr="00E46538">
        <w:t xml:space="preserve">  </w:t>
      </w:r>
      <w:r w:rsidR="003D744C">
        <w:t>Twenty-</w:t>
      </w:r>
      <w:r w:rsidR="004B0BFC">
        <w:t>three</w:t>
      </w:r>
      <w:r w:rsidR="004F03D1" w:rsidRPr="00E46538">
        <w:t xml:space="preserve"> members </w:t>
      </w:r>
      <w:r w:rsidR="003D744C">
        <w:t xml:space="preserve">attended in person, three members attended via Zoom, </w:t>
      </w:r>
      <w:r w:rsidR="0055626C" w:rsidRPr="00E46538">
        <w:t xml:space="preserve">and </w:t>
      </w:r>
      <w:r w:rsidR="003D744C">
        <w:t>three</w:t>
      </w:r>
      <w:r w:rsidR="0055626C" w:rsidRPr="00E46538">
        <w:t xml:space="preserve"> guests attended</w:t>
      </w:r>
      <w:r w:rsidR="00064E89" w:rsidRPr="00E46538">
        <w:t xml:space="preserve">.  </w:t>
      </w:r>
    </w:p>
    <w:p w14:paraId="7CDEEB60" w14:textId="3F035EE3" w:rsidR="000248D8" w:rsidRPr="00E46538" w:rsidRDefault="6F836F5F" w:rsidP="2F42BD98">
      <w:pPr>
        <w:rPr>
          <w:b/>
        </w:rPr>
      </w:pPr>
      <w:r w:rsidRPr="00E46538">
        <w:rPr>
          <w:b/>
          <w:bCs/>
        </w:rPr>
        <w:t>Treasurer’s Report</w:t>
      </w:r>
    </w:p>
    <w:p w14:paraId="6E53DFB7" w14:textId="6FF8B520" w:rsidR="6F836F5F" w:rsidRPr="00E46538" w:rsidRDefault="6F836F5F" w:rsidP="6F836F5F">
      <w:r w:rsidRPr="00E46538">
        <w:t xml:space="preserve">The </w:t>
      </w:r>
      <w:r w:rsidR="00D10F41">
        <w:t>T</w:t>
      </w:r>
      <w:r w:rsidRPr="00E46538">
        <w:t>reasurer</w:t>
      </w:r>
      <w:r w:rsidR="007C5491">
        <w:t>’s</w:t>
      </w:r>
      <w:r w:rsidRPr="00E46538">
        <w:t xml:space="preserve"> repor</w:t>
      </w:r>
      <w:r w:rsidR="003B405A" w:rsidRPr="00E46538">
        <w:t xml:space="preserve">t was read by </w:t>
      </w:r>
      <w:bookmarkStart w:id="0" w:name="_Hlk126913365"/>
      <w:r w:rsidR="003B405A" w:rsidRPr="00E46538">
        <w:t xml:space="preserve">John </w:t>
      </w:r>
      <w:r w:rsidR="003D744C">
        <w:t>Lasher</w:t>
      </w:r>
      <w:r w:rsidR="0048631D">
        <w:t xml:space="preserve">, </w:t>
      </w:r>
      <w:bookmarkEnd w:id="0"/>
      <w:r w:rsidR="003D744C">
        <w:t>N3GLZ</w:t>
      </w:r>
      <w:r w:rsidR="003B405A" w:rsidRPr="00E46538">
        <w:t xml:space="preserve">, and </w:t>
      </w:r>
      <w:r w:rsidRPr="00E46538">
        <w:t xml:space="preserve">was </w:t>
      </w:r>
      <w:r w:rsidR="00634937" w:rsidRPr="00E46538">
        <w:t>approved</w:t>
      </w:r>
      <w:r w:rsidR="009E4901" w:rsidRPr="00E46538">
        <w:t>.</w:t>
      </w:r>
      <w:r w:rsidR="00720EC3">
        <w:t xml:space="preserve">  </w:t>
      </w:r>
      <w:r w:rsidR="007761C1">
        <w:t>T</w:t>
      </w:r>
      <w:r w:rsidR="006C66AB">
        <w:t>he</w:t>
      </w:r>
      <w:r w:rsidR="00941550">
        <w:t xml:space="preserve"> </w:t>
      </w:r>
      <w:r w:rsidR="003D744C">
        <w:t>second</w:t>
      </w:r>
      <w:r w:rsidR="00941550">
        <w:t xml:space="preserve"> reading of </w:t>
      </w:r>
      <w:r w:rsidR="007761C1">
        <w:t>Burly Gill</w:t>
      </w:r>
      <w:r w:rsidR="0056147C">
        <w:t>’s K</w:t>
      </w:r>
      <w:r w:rsidR="007761C1">
        <w:t>O4RLJ</w:t>
      </w:r>
      <w:r w:rsidR="00941550">
        <w:t xml:space="preserve"> membership application was made. </w:t>
      </w:r>
      <w:r w:rsidR="003D744C">
        <w:t xml:space="preserve">  His membership application was approved.</w:t>
      </w:r>
    </w:p>
    <w:p w14:paraId="78234C0B" w14:textId="44CB073C" w:rsidR="000248D8" w:rsidRPr="00E46538" w:rsidRDefault="6F836F5F" w:rsidP="2F42BD98">
      <w:pPr>
        <w:rPr>
          <w:b/>
        </w:rPr>
      </w:pPr>
      <w:r w:rsidRPr="00E46538">
        <w:rPr>
          <w:b/>
          <w:bCs/>
        </w:rPr>
        <w:t>Secretary's Report</w:t>
      </w:r>
    </w:p>
    <w:p w14:paraId="5B4E73EA" w14:textId="68C1EBA1" w:rsidR="6F836F5F" w:rsidRPr="00E46538" w:rsidRDefault="6F836F5F" w:rsidP="6F836F5F">
      <w:r w:rsidRPr="00E46538">
        <w:t xml:space="preserve">The Secretary's report was previously submitted to the membership via email.  </w:t>
      </w:r>
      <w:r w:rsidR="007B06D8" w:rsidRPr="00E46538">
        <w:t xml:space="preserve">The </w:t>
      </w:r>
      <w:r w:rsidR="007C5491">
        <w:t>s</w:t>
      </w:r>
      <w:r w:rsidR="007B06D8" w:rsidRPr="00E46538">
        <w:t>ecretary</w:t>
      </w:r>
      <w:r w:rsidR="00634937" w:rsidRPr="00E46538">
        <w:t xml:space="preserve"> </w:t>
      </w:r>
      <w:r w:rsidR="007B06D8" w:rsidRPr="00E46538">
        <w:t>receiv</w:t>
      </w:r>
      <w:r w:rsidR="00634937" w:rsidRPr="00E46538">
        <w:t>ed</w:t>
      </w:r>
      <w:r w:rsidR="007B06D8" w:rsidRPr="00E46538">
        <w:t xml:space="preserve"> </w:t>
      </w:r>
      <w:r w:rsidR="003D744C">
        <w:t xml:space="preserve">one </w:t>
      </w:r>
      <w:r w:rsidR="007761C1">
        <w:t>correction to the draft minutes</w:t>
      </w:r>
      <w:r w:rsidR="003D744C">
        <w:t xml:space="preserve"> concerning the date of the VARA Picnic</w:t>
      </w:r>
      <w:r w:rsidR="007761C1">
        <w:t xml:space="preserve">.  </w:t>
      </w:r>
      <w:r w:rsidRPr="00E46538">
        <w:t xml:space="preserve">The </w:t>
      </w:r>
      <w:r w:rsidR="00A43D13" w:rsidRPr="00E46538">
        <w:t>minutes</w:t>
      </w:r>
      <w:r w:rsidRPr="00E46538">
        <w:t xml:space="preserve">, as </w:t>
      </w:r>
      <w:r w:rsidR="003D744C">
        <w:t>corrected</w:t>
      </w:r>
      <w:r w:rsidR="008E2DCC" w:rsidRPr="00E46538">
        <w:t>,</w:t>
      </w:r>
      <w:r w:rsidRPr="00E46538">
        <w:t xml:space="preserve"> w</w:t>
      </w:r>
      <w:r w:rsidR="00A43D13" w:rsidRPr="00E46538">
        <w:t>ere</w:t>
      </w:r>
      <w:r w:rsidRPr="00E46538">
        <w:t xml:space="preserve"> </w:t>
      </w:r>
      <w:r w:rsidR="00DB0522" w:rsidRPr="00E46538">
        <w:t>accepted</w:t>
      </w:r>
      <w:r w:rsidRPr="00E46538">
        <w:t xml:space="preserve">.  </w:t>
      </w:r>
    </w:p>
    <w:p w14:paraId="05C95590" w14:textId="4991704B" w:rsidR="6F836F5F" w:rsidRPr="00E46538" w:rsidRDefault="6F836F5F" w:rsidP="6F836F5F">
      <w:pPr>
        <w:rPr>
          <w:b/>
          <w:bCs/>
        </w:rPr>
      </w:pPr>
      <w:r w:rsidRPr="00E46538">
        <w:rPr>
          <w:b/>
          <w:bCs/>
        </w:rPr>
        <w:t>ARES Report</w:t>
      </w:r>
    </w:p>
    <w:p w14:paraId="540EDAB3" w14:textId="1525DDFD" w:rsidR="004E264B" w:rsidRDefault="006D59F4" w:rsidP="004E264B">
      <w:r>
        <w:t xml:space="preserve">Emergency Coordinator, </w:t>
      </w:r>
      <w:r w:rsidR="00986C06">
        <w:t xml:space="preserve">David </w:t>
      </w:r>
      <w:r>
        <w:t>Tanks,</w:t>
      </w:r>
      <w:r w:rsidR="00986C06">
        <w:t xml:space="preserve"> AD4TJ</w:t>
      </w:r>
      <w:r w:rsidR="00BB6BEE" w:rsidRPr="00E46538">
        <w:t>,</w:t>
      </w:r>
      <w:r w:rsidR="00423B90" w:rsidRPr="00E46538">
        <w:t xml:space="preserve"> </w:t>
      </w:r>
      <w:r w:rsidR="2F42BD98" w:rsidRPr="00E46538">
        <w:t xml:space="preserve">announced that the </w:t>
      </w:r>
      <w:r w:rsidR="00DB0279" w:rsidRPr="00E46538">
        <w:t>August</w:t>
      </w:r>
      <w:r w:rsidR="000F5122" w:rsidRPr="00E46538">
        <w:t>a County</w:t>
      </w:r>
      <w:r w:rsidR="2F42BD98" w:rsidRPr="00E46538">
        <w:t xml:space="preserve"> ARES net wo</w:t>
      </w:r>
      <w:r w:rsidR="00986C06">
        <w:t>ul</w:t>
      </w:r>
      <w:r w:rsidR="2F42BD98" w:rsidRPr="00E46538">
        <w:t>d be held on</w:t>
      </w:r>
      <w:r w:rsidR="008C4CC2">
        <w:t xml:space="preserve"> </w:t>
      </w:r>
      <w:r w:rsidR="003D744C">
        <w:t>May 11</w:t>
      </w:r>
      <w:r w:rsidR="2F42BD98" w:rsidRPr="00E46538">
        <w:t xml:space="preserve"> at 8 </w:t>
      </w:r>
      <w:r w:rsidR="00D64C5B" w:rsidRPr="00E46538">
        <w:t>p.m</w:t>
      </w:r>
      <w:r w:rsidR="007772A7" w:rsidRPr="00E46538">
        <w:t>.</w:t>
      </w:r>
      <w:r w:rsidR="00D64C5B" w:rsidRPr="00E46538">
        <w:t xml:space="preserve"> </w:t>
      </w:r>
      <w:r w:rsidR="00DC62A1">
        <w:t xml:space="preserve"> </w:t>
      </w:r>
      <w:r w:rsidR="003D744C">
        <w:t>The f</w:t>
      </w:r>
      <w:r w:rsidR="0085783E" w:rsidRPr="00E46538">
        <w:t>requency</w:t>
      </w:r>
      <w:r w:rsidR="00986C06">
        <w:t xml:space="preserve"> </w:t>
      </w:r>
      <w:r w:rsidR="003D744C">
        <w:t>is to be determined</w:t>
      </w:r>
      <w:r w:rsidR="00103892" w:rsidRPr="00E46538">
        <w:t>.</w:t>
      </w:r>
      <w:r w:rsidR="00D44CFC" w:rsidRPr="00E46538">
        <w:t xml:space="preserve">  </w:t>
      </w:r>
      <w:r w:rsidR="003D744C">
        <w:t>Martin Krupinski, KE4KEW</w:t>
      </w:r>
      <w:r w:rsidR="00986C06">
        <w:t xml:space="preserve">, will be net control.  </w:t>
      </w:r>
    </w:p>
    <w:p w14:paraId="74BCC5DE" w14:textId="203FD701" w:rsidR="004E264B" w:rsidRDefault="006B75D9" w:rsidP="004E264B">
      <w:r>
        <w:t xml:space="preserve">The Coordinator was able to visit three schools that are designated emergency shelters to test the amateur radio antennas on site.  An antenna analyzer indicated that the antennas were good on the 2 meter and 70 centimeter bands.  The analyzer tests were followed-up with actual voice communication which were successful.  There are three more schools that need to be visited.  </w:t>
      </w:r>
    </w:p>
    <w:p w14:paraId="1A52E6C2" w14:textId="1051BA32" w:rsidR="00DF09EC" w:rsidRDefault="00DF09EC" w:rsidP="004E264B">
      <w:r>
        <w:t>The Waynesboro ECC is now equipped with a transceiver and antenna.  But the antenna has not been installed yet.</w:t>
      </w:r>
    </w:p>
    <w:p w14:paraId="5DC2764D" w14:textId="5E62EDE8" w:rsidR="00DF09EC" w:rsidRDefault="00DF09EC" w:rsidP="004E264B">
      <w:r>
        <w:t>The Augusta ECC antenna has not yet been installed on the tower the county would like to use as the tower has not been certified safe for use yet.</w:t>
      </w:r>
    </w:p>
    <w:p w14:paraId="66C44103" w14:textId="0A8E7A6E" w:rsidR="00D7258F" w:rsidRDefault="00D7258F" w:rsidP="2F42BD98">
      <w:pPr>
        <w:rPr>
          <w:b/>
          <w:bCs/>
        </w:rPr>
      </w:pPr>
      <w:r w:rsidRPr="00F7402C">
        <w:rPr>
          <w:b/>
          <w:bCs/>
        </w:rPr>
        <w:t>Contests and Special Events</w:t>
      </w:r>
    </w:p>
    <w:p w14:paraId="3EADD120" w14:textId="0E8665BC" w:rsidR="004F4F58" w:rsidRDefault="00425808" w:rsidP="00FD76CD">
      <w:r>
        <w:t>The European PSK Club will be holding a contest for users of PKS 63.  The contest begins at 12:00 UTC May 20 and ends 12:00 UTC May 21.</w:t>
      </w:r>
    </w:p>
    <w:p w14:paraId="04D21201" w14:textId="1AC694F9" w:rsidR="00425808" w:rsidRDefault="00425808" w:rsidP="00FD76CD">
      <w:r>
        <w:t>On May 10 and May 13, W7G will be on the air celebrating the 154</w:t>
      </w:r>
      <w:r w:rsidRPr="00425808">
        <w:rPr>
          <w:vertAlign w:val="superscript"/>
        </w:rPr>
        <w:t>th</w:t>
      </w:r>
      <w:r>
        <w:t xml:space="preserve"> anniversary of the driving of the golden spike that completed the transcontin</w:t>
      </w:r>
      <w:r w:rsidR="00913D51">
        <w:t>ental railroad.</w:t>
      </w:r>
    </w:p>
    <w:p w14:paraId="783DB380" w14:textId="5B5D4D93" w:rsidR="00913D51" w:rsidRDefault="00913D51" w:rsidP="00FD76CD">
      <w:pPr>
        <w:rPr>
          <w:rFonts w:cstheme="minorHAnsi"/>
          <w:color w:val="000000"/>
          <w:shd w:val="clear" w:color="auto" w:fill="FFFFFF"/>
        </w:rPr>
      </w:pPr>
      <w:r>
        <w:rPr>
          <w:rFonts w:cstheme="minorHAnsi"/>
          <w:color w:val="000000"/>
          <w:shd w:val="clear" w:color="auto" w:fill="FFFFFF"/>
        </w:rPr>
        <w:t>On May 13, K4RC will be on the air celebrating the 416</w:t>
      </w:r>
      <w:r w:rsidRPr="00913D51">
        <w:rPr>
          <w:rFonts w:cstheme="minorHAnsi"/>
          <w:color w:val="000000"/>
          <w:shd w:val="clear" w:color="auto" w:fill="FFFFFF"/>
          <w:vertAlign w:val="superscript"/>
        </w:rPr>
        <w:t>th</w:t>
      </w:r>
      <w:r>
        <w:rPr>
          <w:rFonts w:cstheme="minorHAnsi"/>
          <w:color w:val="000000"/>
          <w:shd w:val="clear" w:color="auto" w:fill="FFFFFF"/>
        </w:rPr>
        <w:t xml:space="preserve"> anniversary of the landing of settlers at Jamestown.</w:t>
      </w:r>
    </w:p>
    <w:p w14:paraId="1CE52774" w14:textId="1CF21650" w:rsidR="6F836F5F" w:rsidRDefault="6F836F5F" w:rsidP="6F836F5F">
      <w:pPr>
        <w:rPr>
          <w:b/>
          <w:bCs/>
        </w:rPr>
      </w:pPr>
      <w:r w:rsidRPr="00E46538">
        <w:rPr>
          <w:b/>
          <w:bCs/>
        </w:rPr>
        <w:t>Old Business</w:t>
      </w:r>
    </w:p>
    <w:p w14:paraId="27FB2707" w14:textId="09866D84" w:rsidR="00EA40DD" w:rsidRDefault="00EA40DD" w:rsidP="6F836F5F">
      <w:r>
        <w:t>There was no old business.</w:t>
      </w:r>
    </w:p>
    <w:p w14:paraId="35A86183" w14:textId="77777777" w:rsidR="002324CF" w:rsidRPr="00EA40DD" w:rsidRDefault="002324CF" w:rsidP="6F836F5F"/>
    <w:p w14:paraId="1ACF5F50" w14:textId="43471382" w:rsidR="00860CD3" w:rsidRDefault="003C339C" w:rsidP="00860CD3">
      <w:pPr>
        <w:rPr>
          <w:b/>
          <w:bCs/>
        </w:rPr>
      </w:pPr>
      <w:r w:rsidRPr="00E46538">
        <w:rPr>
          <w:b/>
          <w:bCs/>
        </w:rPr>
        <w:lastRenderedPageBreak/>
        <w:t>New Business</w:t>
      </w:r>
    </w:p>
    <w:p w14:paraId="027C44F2" w14:textId="5C62B114" w:rsidR="00EA40DD" w:rsidRDefault="00860CD3" w:rsidP="00860CD3">
      <w:pPr>
        <w:rPr>
          <w:rFonts w:cstheme="minorHAnsi"/>
          <w:color w:val="1D2228"/>
        </w:rPr>
      </w:pPr>
      <w:r>
        <w:rPr>
          <w:rFonts w:cstheme="minorHAnsi"/>
          <w:color w:val="1D2228"/>
        </w:rPr>
        <w:t xml:space="preserve">The President </w:t>
      </w:r>
      <w:r w:rsidR="002324CF">
        <w:rPr>
          <w:rFonts w:cstheme="minorHAnsi"/>
          <w:color w:val="1D2228"/>
        </w:rPr>
        <w:t>discussed some of the rule changes for Field Day, 2023</w:t>
      </w:r>
      <w:r w:rsidR="00EA40DD">
        <w:rPr>
          <w:rFonts w:cstheme="minorHAnsi"/>
          <w:color w:val="1D2228"/>
        </w:rPr>
        <w:t>.</w:t>
      </w:r>
      <w:r w:rsidR="002324CF">
        <w:rPr>
          <w:rFonts w:cstheme="minorHAnsi"/>
          <w:color w:val="1D2228"/>
        </w:rPr>
        <w:t xml:space="preserve">  He also discussed some of the changes that will be made for the various transmitting stations that will be at the Rockingham County Fairgrounds.</w:t>
      </w:r>
    </w:p>
    <w:p w14:paraId="13B7A9E5" w14:textId="749F7D69" w:rsidR="004B0C29" w:rsidRDefault="004B0C29" w:rsidP="00860CD3">
      <w:pPr>
        <w:rPr>
          <w:rFonts w:cstheme="minorHAnsi"/>
          <w:color w:val="1D2228"/>
        </w:rPr>
      </w:pPr>
      <w:r>
        <w:rPr>
          <w:rFonts w:cstheme="minorHAnsi"/>
          <w:color w:val="1D2228"/>
        </w:rPr>
        <w:t xml:space="preserve">It was announced that the Christmas </w:t>
      </w:r>
      <w:r w:rsidR="00657E3C">
        <w:rPr>
          <w:rFonts w:cstheme="minorHAnsi"/>
          <w:color w:val="1D2228"/>
        </w:rPr>
        <w:t xml:space="preserve">Party will be held at Golden Coral on December 5, starting at 5:30 pm. </w:t>
      </w:r>
    </w:p>
    <w:p w14:paraId="661E28DD" w14:textId="7B9CBCEF" w:rsidR="009A307A" w:rsidRDefault="009A307A" w:rsidP="00B51D57">
      <w:r w:rsidRPr="00E46538">
        <w:t xml:space="preserve">The 50/50 drawing was </w:t>
      </w:r>
      <w:r w:rsidR="00180FAE" w:rsidRPr="00E46538">
        <w:t>held,</w:t>
      </w:r>
      <w:r w:rsidRPr="00E46538">
        <w:t xml:space="preserve"> and</w:t>
      </w:r>
      <w:r w:rsidR="00EC31ED" w:rsidRPr="00E46538">
        <w:t xml:space="preserve"> </w:t>
      </w:r>
      <w:r w:rsidR="006E2A8B">
        <w:t>two</w:t>
      </w:r>
      <w:r w:rsidRPr="00E46538">
        <w:t xml:space="preserve"> prize</w:t>
      </w:r>
      <w:r w:rsidR="006E2A8B">
        <w:t>s were</w:t>
      </w:r>
      <w:r w:rsidRPr="00E46538">
        <w:t xml:space="preserve"> awarded</w:t>
      </w:r>
      <w:r w:rsidR="00C77EFB" w:rsidRPr="00E46538">
        <w:t>.</w:t>
      </w:r>
      <w:r w:rsidR="006E2A8B">
        <w:t xml:space="preserve">  Thirty-eight dollars were collected for the cash drawing.  Mark Purington, KO4OLJ, won the cash prize which he donated back to the association.  The second prize, a donated set of indoor/outdoor speakers was won by Bruce Newlan, W4IHQ.</w:t>
      </w:r>
      <w:r w:rsidR="00C77EFB" w:rsidRPr="00E46538">
        <w:t xml:space="preserve"> </w:t>
      </w:r>
    </w:p>
    <w:p w14:paraId="0193DFC6" w14:textId="3ED5C01F" w:rsidR="00F7402C" w:rsidRPr="00E46538" w:rsidRDefault="00F7402C" w:rsidP="00B51D57">
      <w:r>
        <w:t xml:space="preserve">After the business portion of the meeting was over, </w:t>
      </w:r>
      <w:r w:rsidR="006E2A8B">
        <w:t>Tim Duffy, Owner of DX Engineering, made a presentation on contesting.</w:t>
      </w:r>
    </w:p>
    <w:p w14:paraId="754564CC" w14:textId="7FFEA38A" w:rsidR="2F42BD98" w:rsidRPr="00E46538" w:rsidRDefault="2F42BD98" w:rsidP="2F42BD98">
      <w:r w:rsidRPr="00E46538">
        <w:t xml:space="preserve">There being no </w:t>
      </w:r>
      <w:r w:rsidR="00121B29" w:rsidRPr="00E46538">
        <w:t>further</w:t>
      </w:r>
      <w:r w:rsidRPr="00E46538">
        <w:t xml:space="preserve"> business, the meeting was adjourned.</w:t>
      </w:r>
    </w:p>
    <w:p w14:paraId="6402E376" w14:textId="3B20964D" w:rsidR="2F42BD98" w:rsidRDefault="2F42BD98" w:rsidP="2F42BD98">
      <w:r w:rsidRPr="00E46538">
        <w:t>Respectfully submitted,</w:t>
      </w:r>
    </w:p>
    <w:p w14:paraId="6C32D30C" w14:textId="77777777" w:rsidR="005D0BE0" w:rsidRPr="00E46538" w:rsidRDefault="005D0BE0" w:rsidP="2F42BD98"/>
    <w:p w14:paraId="6F744543" w14:textId="757E87A5" w:rsidR="2F42BD98" w:rsidRPr="00E46538" w:rsidRDefault="2F42BD98" w:rsidP="2F42BD98">
      <w:r w:rsidRPr="00E46538">
        <w:t>Patrick J. Morgan</w:t>
      </w:r>
    </w:p>
    <w:p w14:paraId="4F1B999A" w14:textId="74D773B5" w:rsidR="001A4415" w:rsidRDefault="2F42BD98" w:rsidP="2F42BD98">
      <w:r w:rsidRPr="00E46538">
        <w:t>Secretary</w:t>
      </w:r>
    </w:p>
    <w:p w14:paraId="1AF20D52" w14:textId="481DC73F" w:rsidR="00EF767B" w:rsidRDefault="00941550" w:rsidP="00941550">
      <w:r w:rsidRPr="00941550">
        <w:rPr>
          <w:b/>
          <w:bCs/>
        </w:rPr>
        <w:t>REMINDER</w:t>
      </w:r>
      <w:r w:rsidR="00EF767B">
        <w:rPr>
          <w:b/>
          <w:bCs/>
        </w:rPr>
        <w:t>S</w:t>
      </w:r>
      <w:r w:rsidRPr="00941550">
        <w:rPr>
          <w:b/>
          <w:bCs/>
        </w:rPr>
        <w:t>:</w:t>
      </w:r>
      <w:r>
        <w:t xml:space="preserve">  </w:t>
      </w:r>
      <w:r w:rsidR="00D63DB1">
        <w:t xml:space="preserve"> </w:t>
      </w:r>
    </w:p>
    <w:p w14:paraId="538189A6" w14:textId="6485FE81" w:rsidR="00EF767B" w:rsidRDefault="00EF767B" w:rsidP="00941550">
      <w:r>
        <w:t>There will be no membership meeting of VARA in July.</w:t>
      </w:r>
    </w:p>
    <w:p w14:paraId="50F2B206" w14:textId="52F5CCE4" w:rsidR="00941550" w:rsidRDefault="00D63DB1" w:rsidP="00941550">
      <w:r>
        <w:t xml:space="preserve">The VARA picnic will be held </w:t>
      </w:r>
      <w:r w:rsidR="00073985">
        <w:t xml:space="preserve">at Shelter #2, Natural Chimneys Park, </w:t>
      </w:r>
      <w:r>
        <w:t xml:space="preserve">on </w:t>
      </w:r>
      <w:r w:rsidR="00073985">
        <w:t xml:space="preserve">Saturday, </w:t>
      </w:r>
      <w:r w:rsidR="00073985" w:rsidRPr="004E264B">
        <w:rPr>
          <w:b/>
          <w:bCs/>
        </w:rPr>
        <w:t xml:space="preserve">August </w:t>
      </w:r>
      <w:r w:rsidR="00A57515" w:rsidRPr="004E264B">
        <w:rPr>
          <w:b/>
          <w:bCs/>
        </w:rPr>
        <w:t>5</w:t>
      </w:r>
      <w:r w:rsidR="00073985">
        <w:t>, Noon until 8 pm, at the latest.</w:t>
      </w:r>
    </w:p>
    <w:p w14:paraId="087EECCE" w14:textId="09A48333" w:rsidR="005D0BE0" w:rsidRDefault="005D0BE0" w:rsidP="2F42BD98"/>
    <w:sectPr w:rsidR="005D0B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73AD2"/>
    <w:multiLevelType w:val="hybridMultilevel"/>
    <w:tmpl w:val="4D4498A0"/>
    <w:lvl w:ilvl="0" w:tplc="D174CEA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32506E11"/>
    <w:multiLevelType w:val="hybridMultilevel"/>
    <w:tmpl w:val="B108FCA8"/>
    <w:lvl w:ilvl="0" w:tplc="7E5AAFAC">
      <w:start w:val="1"/>
      <w:numFmt w:val="decimal"/>
      <w:lvlText w:val="%1."/>
      <w:lvlJc w:val="left"/>
      <w:pPr>
        <w:ind w:left="720" w:hanging="360"/>
      </w:pPr>
    </w:lvl>
    <w:lvl w:ilvl="1" w:tplc="071882BC">
      <w:start w:val="1"/>
      <w:numFmt w:val="lowerLetter"/>
      <w:lvlText w:val="%2."/>
      <w:lvlJc w:val="left"/>
      <w:pPr>
        <w:ind w:left="1440" w:hanging="360"/>
      </w:pPr>
    </w:lvl>
    <w:lvl w:ilvl="2" w:tplc="D73EE876">
      <w:start w:val="1"/>
      <w:numFmt w:val="lowerRoman"/>
      <w:lvlText w:val="%3."/>
      <w:lvlJc w:val="right"/>
      <w:pPr>
        <w:ind w:left="2160" w:hanging="180"/>
      </w:pPr>
    </w:lvl>
    <w:lvl w:ilvl="3" w:tplc="7E7CE6B6">
      <w:start w:val="1"/>
      <w:numFmt w:val="decimal"/>
      <w:lvlText w:val="%4."/>
      <w:lvlJc w:val="left"/>
      <w:pPr>
        <w:ind w:left="2880" w:hanging="360"/>
      </w:pPr>
    </w:lvl>
    <w:lvl w:ilvl="4" w:tplc="890AD3A8">
      <w:start w:val="1"/>
      <w:numFmt w:val="lowerLetter"/>
      <w:lvlText w:val="%5."/>
      <w:lvlJc w:val="left"/>
      <w:pPr>
        <w:ind w:left="3600" w:hanging="360"/>
      </w:pPr>
    </w:lvl>
    <w:lvl w:ilvl="5" w:tplc="892C0458">
      <w:start w:val="1"/>
      <w:numFmt w:val="lowerRoman"/>
      <w:lvlText w:val="%6."/>
      <w:lvlJc w:val="right"/>
      <w:pPr>
        <w:ind w:left="4320" w:hanging="180"/>
      </w:pPr>
    </w:lvl>
    <w:lvl w:ilvl="6" w:tplc="EF90F3BA">
      <w:start w:val="1"/>
      <w:numFmt w:val="decimal"/>
      <w:lvlText w:val="%7."/>
      <w:lvlJc w:val="left"/>
      <w:pPr>
        <w:ind w:left="5040" w:hanging="360"/>
      </w:pPr>
    </w:lvl>
    <w:lvl w:ilvl="7" w:tplc="E94A515A">
      <w:start w:val="1"/>
      <w:numFmt w:val="lowerLetter"/>
      <w:lvlText w:val="%8."/>
      <w:lvlJc w:val="left"/>
      <w:pPr>
        <w:ind w:left="5760" w:hanging="360"/>
      </w:pPr>
    </w:lvl>
    <w:lvl w:ilvl="8" w:tplc="6EAAE826">
      <w:start w:val="1"/>
      <w:numFmt w:val="lowerRoman"/>
      <w:lvlText w:val="%9."/>
      <w:lvlJc w:val="right"/>
      <w:pPr>
        <w:ind w:left="6480" w:hanging="180"/>
      </w:pPr>
    </w:lvl>
  </w:abstractNum>
  <w:abstractNum w:abstractNumId="2" w15:restartNumberingAfterBreak="0">
    <w:nsid w:val="745F32A9"/>
    <w:multiLevelType w:val="hybridMultilevel"/>
    <w:tmpl w:val="D604F4B2"/>
    <w:lvl w:ilvl="0" w:tplc="E44A677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6377898">
    <w:abstractNumId w:val="1"/>
  </w:num>
  <w:num w:numId="2" w16cid:durableId="197545752">
    <w:abstractNumId w:val="2"/>
  </w:num>
  <w:num w:numId="3" w16cid:durableId="1499926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A71E432"/>
    <w:rsid w:val="00001111"/>
    <w:rsid w:val="00013B0B"/>
    <w:rsid w:val="000248D8"/>
    <w:rsid w:val="0002557A"/>
    <w:rsid w:val="00027629"/>
    <w:rsid w:val="00027E8B"/>
    <w:rsid w:val="00034927"/>
    <w:rsid w:val="00037738"/>
    <w:rsid w:val="00042E24"/>
    <w:rsid w:val="00045EE5"/>
    <w:rsid w:val="00050C4B"/>
    <w:rsid w:val="00051FE3"/>
    <w:rsid w:val="00064E89"/>
    <w:rsid w:val="000659A4"/>
    <w:rsid w:val="00073985"/>
    <w:rsid w:val="00074299"/>
    <w:rsid w:val="000766B0"/>
    <w:rsid w:val="000767EB"/>
    <w:rsid w:val="00077D02"/>
    <w:rsid w:val="00081AAA"/>
    <w:rsid w:val="000A4F3A"/>
    <w:rsid w:val="000B06F4"/>
    <w:rsid w:val="000B0A4A"/>
    <w:rsid w:val="000C0481"/>
    <w:rsid w:val="000C048E"/>
    <w:rsid w:val="000C1EF1"/>
    <w:rsid w:val="000C2FCA"/>
    <w:rsid w:val="000C4711"/>
    <w:rsid w:val="000C5B1E"/>
    <w:rsid w:val="000C6E8A"/>
    <w:rsid w:val="000D397C"/>
    <w:rsid w:val="000E13E4"/>
    <w:rsid w:val="000E57B2"/>
    <w:rsid w:val="000F5122"/>
    <w:rsid w:val="00103892"/>
    <w:rsid w:val="00121B29"/>
    <w:rsid w:val="001303F1"/>
    <w:rsid w:val="00137C28"/>
    <w:rsid w:val="001403C2"/>
    <w:rsid w:val="00172034"/>
    <w:rsid w:val="00180FAE"/>
    <w:rsid w:val="00187A49"/>
    <w:rsid w:val="0019027D"/>
    <w:rsid w:val="001941B0"/>
    <w:rsid w:val="001974F1"/>
    <w:rsid w:val="001A4415"/>
    <w:rsid w:val="001B0297"/>
    <w:rsid w:val="001B252A"/>
    <w:rsid w:val="001C2586"/>
    <w:rsid w:val="001C2CD9"/>
    <w:rsid w:val="001D04C8"/>
    <w:rsid w:val="001D2AA3"/>
    <w:rsid w:val="001D5AFB"/>
    <w:rsid w:val="001E7924"/>
    <w:rsid w:val="001F08F6"/>
    <w:rsid w:val="001F1B4C"/>
    <w:rsid w:val="00202AB6"/>
    <w:rsid w:val="00225627"/>
    <w:rsid w:val="002258E6"/>
    <w:rsid w:val="00227C37"/>
    <w:rsid w:val="002324CF"/>
    <w:rsid w:val="002329C5"/>
    <w:rsid w:val="00241009"/>
    <w:rsid w:val="0024274A"/>
    <w:rsid w:val="00250832"/>
    <w:rsid w:val="00260AA8"/>
    <w:rsid w:val="002673B6"/>
    <w:rsid w:val="0027069D"/>
    <w:rsid w:val="0027149E"/>
    <w:rsid w:val="0027326F"/>
    <w:rsid w:val="00277411"/>
    <w:rsid w:val="00295923"/>
    <w:rsid w:val="002979FA"/>
    <w:rsid w:val="002A6005"/>
    <w:rsid w:val="002A7DE3"/>
    <w:rsid w:val="002E1646"/>
    <w:rsid w:val="002E4201"/>
    <w:rsid w:val="00301384"/>
    <w:rsid w:val="00312E6F"/>
    <w:rsid w:val="00315738"/>
    <w:rsid w:val="00327E2D"/>
    <w:rsid w:val="00341A3C"/>
    <w:rsid w:val="003443FA"/>
    <w:rsid w:val="00353790"/>
    <w:rsid w:val="0035742B"/>
    <w:rsid w:val="003712CC"/>
    <w:rsid w:val="003A2693"/>
    <w:rsid w:val="003B1A53"/>
    <w:rsid w:val="003B405A"/>
    <w:rsid w:val="003C339C"/>
    <w:rsid w:val="003D3AAA"/>
    <w:rsid w:val="003D744C"/>
    <w:rsid w:val="004133F0"/>
    <w:rsid w:val="004146ED"/>
    <w:rsid w:val="00422F2B"/>
    <w:rsid w:val="00423B90"/>
    <w:rsid w:val="00425808"/>
    <w:rsid w:val="0045221F"/>
    <w:rsid w:val="00452BCC"/>
    <w:rsid w:val="00455E66"/>
    <w:rsid w:val="0048631D"/>
    <w:rsid w:val="00497647"/>
    <w:rsid w:val="004A2DB3"/>
    <w:rsid w:val="004A3A9B"/>
    <w:rsid w:val="004A4C1C"/>
    <w:rsid w:val="004B05C4"/>
    <w:rsid w:val="004B0BFC"/>
    <w:rsid w:val="004B0C29"/>
    <w:rsid w:val="004B669C"/>
    <w:rsid w:val="004C04A9"/>
    <w:rsid w:val="004D6CCC"/>
    <w:rsid w:val="004E264B"/>
    <w:rsid w:val="004F03D1"/>
    <w:rsid w:val="004F048A"/>
    <w:rsid w:val="004F3871"/>
    <w:rsid w:val="004F4F58"/>
    <w:rsid w:val="004F791D"/>
    <w:rsid w:val="0050003F"/>
    <w:rsid w:val="00526AB6"/>
    <w:rsid w:val="0053632B"/>
    <w:rsid w:val="00536A88"/>
    <w:rsid w:val="0055626C"/>
    <w:rsid w:val="0056147C"/>
    <w:rsid w:val="0057315A"/>
    <w:rsid w:val="0058048E"/>
    <w:rsid w:val="00596E7B"/>
    <w:rsid w:val="005A4035"/>
    <w:rsid w:val="005A4646"/>
    <w:rsid w:val="005A6DCA"/>
    <w:rsid w:val="005C35D7"/>
    <w:rsid w:val="005D0BE0"/>
    <w:rsid w:val="005E68DD"/>
    <w:rsid w:val="005F0BA5"/>
    <w:rsid w:val="00604402"/>
    <w:rsid w:val="006138B0"/>
    <w:rsid w:val="006268FA"/>
    <w:rsid w:val="00634937"/>
    <w:rsid w:val="006431DB"/>
    <w:rsid w:val="00645C26"/>
    <w:rsid w:val="006469E1"/>
    <w:rsid w:val="00652510"/>
    <w:rsid w:val="00657E3C"/>
    <w:rsid w:val="0068233D"/>
    <w:rsid w:val="006A49CC"/>
    <w:rsid w:val="006B7314"/>
    <w:rsid w:val="006B75D9"/>
    <w:rsid w:val="006C66AB"/>
    <w:rsid w:val="006D0809"/>
    <w:rsid w:val="006D59F4"/>
    <w:rsid w:val="006D7388"/>
    <w:rsid w:val="006E2A8B"/>
    <w:rsid w:val="00700229"/>
    <w:rsid w:val="00700CF6"/>
    <w:rsid w:val="00720EC3"/>
    <w:rsid w:val="0072336B"/>
    <w:rsid w:val="00726B3B"/>
    <w:rsid w:val="00760503"/>
    <w:rsid w:val="00765C21"/>
    <w:rsid w:val="007761C1"/>
    <w:rsid w:val="007772A7"/>
    <w:rsid w:val="00781FFE"/>
    <w:rsid w:val="0079000E"/>
    <w:rsid w:val="007B06D8"/>
    <w:rsid w:val="007C5491"/>
    <w:rsid w:val="007D32E2"/>
    <w:rsid w:val="007D6FDF"/>
    <w:rsid w:val="007E086C"/>
    <w:rsid w:val="007E119A"/>
    <w:rsid w:val="007E20CA"/>
    <w:rsid w:val="007F0112"/>
    <w:rsid w:val="007F0897"/>
    <w:rsid w:val="007F229D"/>
    <w:rsid w:val="007F5AA9"/>
    <w:rsid w:val="00800BD4"/>
    <w:rsid w:val="00807281"/>
    <w:rsid w:val="00810927"/>
    <w:rsid w:val="00821A84"/>
    <w:rsid w:val="008264AB"/>
    <w:rsid w:val="00826A0A"/>
    <w:rsid w:val="00841225"/>
    <w:rsid w:val="0085783E"/>
    <w:rsid w:val="00860CD3"/>
    <w:rsid w:val="00866938"/>
    <w:rsid w:val="00872E22"/>
    <w:rsid w:val="0087537F"/>
    <w:rsid w:val="0088136C"/>
    <w:rsid w:val="008A5321"/>
    <w:rsid w:val="008B678F"/>
    <w:rsid w:val="008C4CC2"/>
    <w:rsid w:val="008C6D4C"/>
    <w:rsid w:val="008C7C28"/>
    <w:rsid w:val="008D0673"/>
    <w:rsid w:val="008D0EF4"/>
    <w:rsid w:val="008D457D"/>
    <w:rsid w:val="008E2DCC"/>
    <w:rsid w:val="008E7336"/>
    <w:rsid w:val="008F4363"/>
    <w:rsid w:val="008F7D1C"/>
    <w:rsid w:val="00913B0C"/>
    <w:rsid w:val="00913D51"/>
    <w:rsid w:val="009141B4"/>
    <w:rsid w:val="00914A75"/>
    <w:rsid w:val="009231F7"/>
    <w:rsid w:val="00926FE4"/>
    <w:rsid w:val="00937D60"/>
    <w:rsid w:val="00940DBC"/>
    <w:rsid w:val="00941550"/>
    <w:rsid w:val="00957B53"/>
    <w:rsid w:val="009721F7"/>
    <w:rsid w:val="00976F96"/>
    <w:rsid w:val="00980733"/>
    <w:rsid w:val="00986C06"/>
    <w:rsid w:val="00990C33"/>
    <w:rsid w:val="00994AE1"/>
    <w:rsid w:val="009A307A"/>
    <w:rsid w:val="009D374C"/>
    <w:rsid w:val="009E22E4"/>
    <w:rsid w:val="009E4901"/>
    <w:rsid w:val="009E76EC"/>
    <w:rsid w:val="009F3409"/>
    <w:rsid w:val="009F6167"/>
    <w:rsid w:val="00A0000D"/>
    <w:rsid w:val="00A00236"/>
    <w:rsid w:val="00A0649E"/>
    <w:rsid w:val="00A0708E"/>
    <w:rsid w:val="00A13F99"/>
    <w:rsid w:val="00A203AC"/>
    <w:rsid w:val="00A236A9"/>
    <w:rsid w:val="00A3362D"/>
    <w:rsid w:val="00A3381F"/>
    <w:rsid w:val="00A43D13"/>
    <w:rsid w:val="00A45499"/>
    <w:rsid w:val="00A5717E"/>
    <w:rsid w:val="00A57515"/>
    <w:rsid w:val="00A60065"/>
    <w:rsid w:val="00A656F8"/>
    <w:rsid w:val="00A72C18"/>
    <w:rsid w:val="00A80903"/>
    <w:rsid w:val="00A80E8B"/>
    <w:rsid w:val="00AB75AC"/>
    <w:rsid w:val="00AB777F"/>
    <w:rsid w:val="00AB7866"/>
    <w:rsid w:val="00AC04BB"/>
    <w:rsid w:val="00AC0C0F"/>
    <w:rsid w:val="00AC3CFD"/>
    <w:rsid w:val="00AC467A"/>
    <w:rsid w:val="00AD2C48"/>
    <w:rsid w:val="00AE3C80"/>
    <w:rsid w:val="00AE44E9"/>
    <w:rsid w:val="00AF0B9A"/>
    <w:rsid w:val="00B15220"/>
    <w:rsid w:val="00B16948"/>
    <w:rsid w:val="00B17B6A"/>
    <w:rsid w:val="00B25129"/>
    <w:rsid w:val="00B27EEC"/>
    <w:rsid w:val="00B301F2"/>
    <w:rsid w:val="00B33DDB"/>
    <w:rsid w:val="00B453C1"/>
    <w:rsid w:val="00B51D57"/>
    <w:rsid w:val="00B53FD3"/>
    <w:rsid w:val="00B67A30"/>
    <w:rsid w:val="00B81A18"/>
    <w:rsid w:val="00B8270E"/>
    <w:rsid w:val="00B92041"/>
    <w:rsid w:val="00BA4086"/>
    <w:rsid w:val="00BB6BEE"/>
    <w:rsid w:val="00BC06C9"/>
    <w:rsid w:val="00BE06E5"/>
    <w:rsid w:val="00BE1A85"/>
    <w:rsid w:val="00BE50F4"/>
    <w:rsid w:val="00BE526A"/>
    <w:rsid w:val="00BF430C"/>
    <w:rsid w:val="00C144B6"/>
    <w:rsid w:val="00C218B8"/>
    <w:rsid w:val="00C2335E"/>
    <w:rsid w:val="00C25847"/>
    <w:rsid w:val="00C27BCB"/>
    <w:rsid w:val="00C33527"/>
    <w:rsid w:val="00C35A57"/>
    <w:rsid w:val="00C46F8B"/>
    <w:rsid w:val="00C51A25"/>
    <w:rsid w:val="00C608E9"/>
    <w:rsid w:val="00C63BD7"/>
    <w:rsid w:val="00C73DB5"/>
    <w:rsid w:val="00C74348"/>
    <w:rsid w:val="00C77EFB"/>
    <w:rsid w:val="00C81828"/>
    <w:rsid w:val="00C92169"/>
    <w:rsid w:val="00CB046C"/>
    <w:rsid w:val="00CB237B"/>
    <w:rsid w:val="00CD12A4"/>
    <w:rsid w:val="00CD552B"/>
    <w:rsid w:val="00CE0880"/>
    <w:rsid w:val="00CE3E36"/>
    <w:rsid w:val="00CE3E71"/>
    <w:rsid w:val="00D05E24"/>
    <w:rsid w:val="00D1021B"/>
    <w:rsid w:val="00D10F41"/>
    <w:rsid w:val="00D119CA"/>
    <w:rsid w:val="00D12541"/>
    <w:rsid w:val="00D152D5"/>
    <w:rsid w:val="00D15C9D"/>
    <w:rsid w:val="00D15F2A"/>
    <w:rsid w:val="00D206E3"/>
    <w:rsid w:val="00D22E8F"/>
    <w:rsid w:val="00D337D8"/>
    <w:rsid w:val="00D3610B"/>
    <w:rsid w:val="00D41384"/>
    <w:rsid w:val="00D44CFC"/>
    <w:rsid w:val="00D51DF6"/>
    <w:rsid w:val="00D51F70"/>
    <w:rsid w:val="00D62084"/>
    <w:rsid w:val="00D63DB1"/>
    <w:rsid w:val="00D64C5B"/>
    <w:rsid w:val="00D66BCA"/>
    <w:rsid w:val="00D7258F"/>
    <w:rsid w:val="00D73695"/>
    <w:rsid w:val="00D744B9"/>
    <w:rsid w:val="00D77CBE"/>
    <w:rsid w:val="00D941E2"/>
    <w:rsid w:val="00DA201B"/>
    <w:rsid w:val="00DB0279"/>
    <w:rsid w:val="00DB047D"/>
    <w:rsid w:val="00DB0522"/>
    <w:rsid w:val="00DB3B93"/>
    <w:rsid w:val="00DB4F47"/>
    <w:rsid w:val="00DC246C"/>
    <w:rsid w:val="00DC3430"/>
    <w:rsid w:val="00DC62A1"/>
    <w:rsid w:val="00DC6CAE"/>
    <w:rsid w:val="00DD1A48"/>
    <w:rsid w:val="00DE5965"/>
    <w:rsid w:val="00DE75F5"/>
    <w:rsid w:val="00DF0665"/>
    <w:rsid w:val="00DF09EC"/>
    <w:rsid w:val="00DF3998"/>
    <w:rsid w:val="00E02A81"/>
    <w:rsid w:val="00E07F97"/>
    <w:rsid w:val="00E31FEE"/>
    <w:rsid w:val="00E46538"/>
    <w:rsid w:val="00E50202"/>
    <w:rsid w:val="00E50A29"/>
    <w:rsid w:val="00E519B3"/>
    <w:rsid w:val="00E62E4F"/>
    <w:rsid w:val="00E773F8"/>
    <w:rsid w:val="00E91E08"/>
    <w:rsid w:val="00E91EDC"/>
    <w:rsid w:val="00E92BD6"/>
    <w:rsid w:val="00E975C0"/>
    <w:rsid w:val="00EA202E"/>
    <w:rsid w:val="00EA40DD"/>
    <w:rsid w:val="00EC31ED"/>
    <w:rsid w:val="00ED163A"/>
    <w:rsid w:val="00ED1D46"/>
    <w:rsid w:val="00ED28B0"/>
    <w:rsid w:val="00ED28B1"/>
    <w:rsid w:val="00EE1CA2"/>
    <w:rsid w:val="00EE1FAA"/>
    <w:rsid w:val="00EE662E"/>
    <w:rsid w:val="00EF5DDC"/>
    <w:rsid w:val="00EF5EA8"/>
    <w:rsid w:val="00EF5FE6"/>
    <w:rsid w:val="00EF767B"/>
    <w:rsid w:val="00F20FA1"/>
    <w:rsid w:val="00F2114E"/>
    <w:rsid w:val="00F3231E"/>
    <w:rsid w:val="00F7402C"/>
    <w:rsid w:val="00F7444B"/>
    <w:rsid w:val="00F7538A"/>
    <w:rsid w:val="00F80EE6"/>
    <w:rsid w:val="00F831BD"/>
    <w:rsid w:val="00F96F5B"/>
    <w:rsid w:val="00FA1C50"/>
    <w:rsid w:val="00FA2B3D"/>
    <w:rsid w:val="00FB6896"/>
    <w:rsid w:val="00FC7BE3"/>
    <w:rsid w:val="00FD5923"/>
    <w:rsid w:val="00FD76CD"/>
    <w:rsid w:val="00FF09B3"/>
    <w:rsid w:val="00FF3DBF"/>
    <w:rsid w:val="00FF4734"/>
    <w:rsid w:val="2F42BD98"/>
    <w:rsid w:val="6A71E432"/>
    <w:rsid w:val="6F836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1E432"/>
  <w15:chartTrackingRefBased/>
  <w15:docId w15:val="{7C3FFF00-BCE8-4315-863F-D9166660C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semiHidden/>
    <w:unhideWhenUsed/>
    <w:rsid w:val="006D59F4"/>
    <w:rPr>
      <w:color w:val="0000FF"/>
      <w:u w:val="single"/>
    </w:rPr>
  </w:style>
  <w:style w:type="paragraph" w:styleId="NormalWeb">
    <w:name w:val="Normal (Web)"/>
    <w:basedOn w:val="Normal"/>
    <w:uiPriority w:val="99"/>
    <w:semiHidden/>
    <w:unhideWhenUsed/>
    <w:rsid w:val="00860C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448074">
      <w:bodyDiv w:val="1"/>
      <w:marLeft w:val="0"/>
      <w:marRight w:val="0"/>
      <w:marTop w:val="0"/>
      <w:marBottom w:val="0"/>
      <w:divBdr>
        <w:top w:val="none" w:sz="0" w:space="0" w:color="auto"/>
        <w:left w:val="none" w:sz="0" w:space="0" w:color="auto"/>
        <w:bottom w:val="none" w:sz="0" w:space="0" w:color="auto"/>
        <w:right w:val="none" w:sz="0" w:space="0" w:color="auto"/>
      </w:divBdr>
      <w:divsChild>
        <w:div w:id="14580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67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5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Morgan</dc:creator>
  <cp:keywords/>
  <dc:description/>
  <cp:lastModifiedBy>Patrick Morgan</cp:lastModifiedBy>
  <cp:revision>10</cp:revision>
  <cp:lastPrinted>2023-05-03T17:01:00Z</cp:lastPrinted>
  <dcterms:created xsi:type="dcterms:W3CDTF">2023-05-03T17:02:00Z</dcterms:created>
  <dcterms:modified xsi:type="dcterms:W3CDTF">2023-06-07T17:37:00Z</dcterms:modified>
</cp:coreProperties>
</file>